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F8EC" w14:textId="17F9B36B" w:rsidR="00D03884" w:rsidRPr="0090309B" w:rsidRDefault="00E0405A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ELFELEJTETT LECSÓ</w:t>
      </w:r>
    </w:p>
    <w:p w14:paraId="1E1A6BF9" w14:textId="521EF161" w:rsidR="00D03884" w:rsidRPr="0090309B" w:rsidRDefault="00D03884" w:rsidP="00B8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>Miért szükséges a demenciával élők intézményi megsegítése?</w:t>
      </w:r>
    </w:p>
    <w:p w14:paraId="733E641E" w14:textId="0AB5963C" w:rsidR="00E12D05" w:rsidRPr="00FF015F" w:rsidRDefault="00E12D05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F015F">
        <w:rPr>
          <w:rFonts w:ascii="Times New Roman" w:hAnsi="Times New Roman" w:cs="Times New Roman"/>
          <w:b/>
          <w:bCs/>
          <w:smallCaps/>
          <w:sz w:val="24"/>
          <w:szCs w:val="24"/>
        </w:rPr>
        <w:t>A kiesett idő, elveszett történések</w:t>
      </w:r>
    </w:p>
    <w:p w14:paraId="76ACFB35" w14:textId="2CD8C180" w:rsidR="00D03884" w:rsidRPr="0090309B" w:rsidRDefault="00D03884" w:rsidP="00B8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B">
        <w:rPr>
          <w:rFonts w:ascii="Times New Roman" w:hAnsi="Times New Roman" w:cs="Times New Roman"/>
          <w:i/>
          <w:iCs/>
          <w:sz w:val="24"/>
          <w:szCs w:val="24"/>
        </w:rPr>
        <w:t>Jöttem befizetni az ebédpénzt,</w:t>
      </w:r>
      <w:r w:rsidRPr="0090309B">
        <w:rPr>
          <w:rFonts w:ascii="Times New Roman" w:hAnsi="Times New Roman" w:cs="Times New Roman"/>
          <w:sz w:val="24"/>
          <w:szCs w:val="24"/>
        </w:rPr>
        <w:t xml:space="preserve"> lépett be Györgyi néni. </w:t>
      </w:r>
      <w:r w:rsidRPr="0090309B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996B7C">
        <w:rPr>
          <w:rFonts w:ascii="Times New Roman" w:hAnsi="Times New Roman" w:cs="Times New Roman"/>
          <w:i/>
          <w:iCs/>
          <w:color w:val="C00000"/>
          <w:sz w:val="24"/>
          <w:szCs w:val="24"/>
        </w:rPr>
        <w:t>,</w:t>
      </w:r>
      <w:r w:rsidRPr="0090309B">
        <w:rPr>
          <w:rFonts w:ascii="Times New Roman" w:hAnsi="Times New Roman" w:cs="Times New Roman"/>
          <w:i/>
          <w:iCs/>
          <w:sz w:val="24"/>
          <w:szCs w:val="24"/>
        </w:rPr>
        <w:t xml:space="preserve"> hát egy órával ezelőtt itt járt és befizette, m</w:t>
      </w:r>
      <w:r w:rsidRPr="0090309B">
        <w:rPr>
          <w:rFonts w:ascii="Times New Roman" w:hAnsi="Times New Roman" w:cs="Times New Roman"/>
          <w:sz w:val="24"/>
          <w:szCs w:val="24"/>
        </w:rPr>
        <w:t xml:space="preserve">ondtuk meglepődve. </w:t>
      </w:r>
      <w:r w:rsidR="0090309B">
        <w:rPr>
          <w:rFonts w:ascii="Times New Roman" w:hAnsi="Times New Roman" w:cs="Times New Roman"/>
          <w:sz w:val="24"/>
          <w:szCs w:val="24"/>
        </w:rPr>
        <w:t xml:space="preserve">Szívbe markoló volt látni, ahogy a néni </w:t>
      </w:r>
      <w:r w:rsidR="00F12E20">
        <w:rPr>
          <w:rFonts w:ascii="Times New Roman" w:hAnsi="Times New Roman" w:cs="Times New Roman"/>
          <w:sz w:val="24"/>
          <w:szCs w:val="24"/>
        </w:rPr>
        <w:t xml:space="preserve">a kegyetlen felismeréstől </w:t>
      </w:r>
      <w:r w:rsidR="0090309B">
        <w:rPr>
          <w:rFonts w:ascii="Times New Roman" w:hAnsi="Times New Roman" w:cs="Times New Roman"/>
          <w:sz w:val="24"/>
          <w:szCs w:val="24"/>
        </w:rPr>
        <w:t>elsírta magát:</w:t>
      </w:r>
      <w:r w:rsidRPr="0090309B">
        <w:rPr>
          <w:rFonts w:ascii="Times New Roman" w:hAnsi="Times New Roman" w:cs="Times New Roman"/>
          <w:sz w:val="24"/>
          <w:szCs w:val="24"/>
        </w:rPr>
        <w:t xml:space="preserve"> </w:t>
      </w:r>
      <w:r w:rsidRPr="00F12E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Éreztem, hogy valami nem stimmel velem</w:t>
      </w:r>
      <w:r w:rsidRPr="0090309B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90309B" w:rsidRPr="0090309B">
        <w:rPr>
          <w:rFonts w:ascii="Times New Roman" w:hAnsi="Times New Roman" w:cs="Times New Roman"/>
          <w:sz w:val="24"/>
          <w:szCs w:val="24"/>
        </w:rPr>
        <w:t>zokogta</w:t>
      </w:r>
      <w:r w:rsidRPr="009030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2E1298" w14:textId="2AE0968E" w:rsidR="00D03884" w:rsidRPr="0090309B" w:rsidRDefault="00D03884" w:rsidP="00B8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 xml:space="preserve">Folytathatnánk azzal, hogy milyen érzései, képei lehetnek valakinek, aki a felejtés, emlékezetromlás hasonló folyamatát éli meg. </w:t>
      </w:r>
    </w:p>
    <w:p w14:paraId="338C3241" w14:textId="7043CE13" w:rsidR="00D03884" w:rsidRPr="00E12D05" w:rsidRDefault="00D03884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 xml:space="preserve">Először apróbb, hétköznapi felejtések (elkevert szemüveg, slusszkulcs, telefon, papucs, elfelejtett időpont, találkozó, stb) amelyek ideig óráig - főleg stresszes időszakban -szinte minden embernél előfordulnak. Aztán </w:t>
      </w:r>
      <w:r w:rsidR="00F12E20">
        <w:rPr>
          <w:rFonts w:ascii="Times New Roman" w:hAnsi="Times New Roman" w:cs="Times New Roman"/>
          <w:sz w:val="24"/>
          <w:szCs w:val="24"/>
        </w:rPr>
        <w:t xml:space="preserve">egy „kiesett” </w:t>
      </w:r>
      <w:r w:rsidRPr="0090309B">
        <w:rPr>
          <w:rFonts w:ascii="Times New Roman" w:hAnsi="Times New Roman" w:cs="Times New Roman"/>
          <w:sz w:val="24"/>
          <w:szCs w:val="24"/>
        </w:rPr>
        <w:t xml:space="preserve">tegnap délután. Lassan és alattomosan félhomályba úszó szürkeség, </w:t>
      </w:r>
      <w:r w:rsidRPr="00E12D05">
        <w:rPr>
          <w:rFonts w:ascii="Times New Roman" w:hAnsi="Times New Roman" w:cs="Times New Roman"/>
          <w:b/>
          <w:bCs/>
          <w:sz w:val="24"/>
          <w:szCs w:val="24"/>
        </w:rPr>
        <w:t xml:space="preserve">ismeretlenné fakuló „ezeréves” környezet, idegenné váló ismerős emberek. </w:t>
      </w:r>
    </w:p>
    <w:p w14:paraId="2470A3B5" w14:textId="77777777" w:rsidR="00D03884" w:rsidRPr="0090309B" w:rsidRDefault="00D03884" w:rsidP="00B8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 xml:space="preserve">Kulcsszavak, mondatok ezek, egy időskori mentális jelenség szubjektív összefoglalására, arra vonatkozóan, hogy mi is lehet a demencia, mint állapot.  </w:t>
      </w:r>
    </w:p>
    <w:p w14:paraId="10452428" w14:textId="1013AB81" w:rsidR="00D03884" w:rsidRPr="0090309B" w:rsidRDefault="00D03884" w:rsidP="00B8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>Akiknek a családjában volt olyan személy</w:t>
      </w:r>
      <w:r w:rsidR="006B036F">
        <w:rPr>
          <w:rFonts w:ascii="Times New Roman" w:hAnsi="Times New Roman" w:cs="Times New Roman"/>
          <w:sz w:val="24"/>
          <w:szCs w:val="24"/>
        </w:rPr>
        <w:t>,</w:t>
      </w:r>
      <w:r w:rsidRPr="0090309B">
        <w:rPr>
          <w:rFonts w:ascii="Times New Roman" w:hAnsi="Times New Roman" w:cs="Times New Roman"/>
          <w:sz w:val="24"/>
          <w:szCs w:val="24"/>
        </w:rPr>
        <w:t xml:space="preserve"> akit a demencia valamely tünetegyüttesével diagnosztizáltak, </w:t>
      </w:r>
      <w:r w:rsidRPr="00D55005">
        <w:rPr>
          <w:rFonts w:ascii="Times New Roman" w:hAnsi="Times New Roman" w:cs="Times New Roman"/>
          <w:sz w:val="24"/>
          <w:szCs w:val="24"/>
        </w:rPr>
        <w:t>vagy aki ebbe az állapotba kerül</w:t>
      </w:r>
      <w:r w:rsidRPr="005B286D">
        <w:rPr>
          <w:rFonts w:ascii="Times New Roman" w:hAnsi="Times New Roman" w:cs="Times New Roman"/>
          <w:sz w:val="24"/>
          <w:szCs w:val="24"/>
        </w:rPr>
        <w:t>t</w:t>
      </w:r>
      <w:r w:rsidR="00D55005" w:rsidRPr="005B286D">
        <w:rPr>
          <w:rFonts w:ascii="Times New Roman" w:hAnsi="Times New Roman" w:cs="Times New Roman"/>
          <w:sz w:val="24"/>
          <w:szCs w:val="24"/>
        </w:rPr>
        <w:t xml:space="preserve">, </w:t>
      </w:r>
      <w:r w:rsidRPr="00996B7C">
        <w:rPr>
          <w:rFonts w:ascii="Times New Roman" w:hAnsi="Times New Roman" w:cs="Times New Roman"/>
          <w:sz w:val="24"/>
          <w:szCs w:val="24"/>
        </w:rPr>
        <w:t>talán</w:t>
      </w:r>
      <w:r w:rsidRPr="00996B7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B036F">
        <w:rPr>
          <w:rFonts w:ascii="Times New Roman" w:hAnsi="Times New Roman" w:cs="Times New Roman"/>
          <w:sz w:val="24"/>
          <w:szCs w:val="24"/>
        </w:rPr>
        <w:t>e hívószavakból pontosan felidézheti a jellegzetes folyamatokat.</w:t>
      </w:r>
      <w:r w:rsidRPr="0090309B">
        <w:rPr>
          <w:rFonts w:ascii="Times New Roman" w:hAnsi="Times New Roman" w:cs="Times New Roman"/>
          <w:sz w:val="24"/>
          <w:szCs w:val="24"/>
        </w:rPr>
        <w:t xml:space="preserve"> A demenciával élő személlyel együtt élni mérhetetlen teher a </w:t>
      </w:r>
      <w:r w:rsidR="006B036F">
        <w:rPr>
          <w:rFonts w:ascii="Times New Roman" w:hAnsi="Times New Roman" w:cs="Times New Roman"/>
          <w:sz w:val="24"/>
          <w:szCs w:val="24"/>
        </w:rPr>
        <w:t xml:space="preserve">gondozó </w:t>
      </w:r>
      <w:r w:rsidRPr="0090309B">
        <w:rPr>
          <w:rFonts w:ascii="Times New Roman" w:hAnsi="Times New Roman" w:cs="Times New Roman"/>
          <w:sz w:val="24"/>
          <w:szCs w:val="24"/>
        </w:rPr>
        <w:t xml:space="preserve">családtagnak, családtagoknak. Fokozottan igaz ez akkor, ha középsúlyos állapotról van szó. </w:t>
      </w:r>
    </w:p>
    <w:p w14:paraId="6FDE90CE" w14:textId="6FE14050" w:rsidR="00E0405A" w:rsidRPr="00FF015F" w:rsidRDefault="00E0405A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F015F">
        <w:rPr>
          <w:rFonts w:ascii="Times New Roman" w:hAnsi="Times New Roman" w:cs="Times New Roman"/>
          <w:b/>
          <w:bCs/>
          <w:smallCaps/>
          <w:sz w:val="24"/>
          <w:szCs w:val="24"/>
        </w:rPr>
        <w:t>Egy másik te, egy másik én</w:t>
      </w:r>
    </w:p>
    <w:p w14:paraId="4788DE5C" w14:textId="70FEC1E1" w:rsidR="00D03884" w:rsidRPr="0090309B" w:rsidRDefault="00D03884" w:rsidP="00B8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 xml:space="preserve">Korunk és jövőnk egyik újabb kihívása a demencia egyre gyakoribb megjelenése. A jelenség, mint a közvéleményben „betegségként” aposztrofált téma, annak bővülő irodalma, tájékoztató anyagai, egyre könnyeben elérhetők.  A demenciával kapcsolatban talán az Alzheimer a leginkább ismert kifejezés. (1907-ben Alios Alzheimer </w:t>
      </w:r>
      <w:r w:rsidR="005B286D">
        <w:rPr>
          <w:rFonts w:ascii="Times New Roman" w:hAnsi="Times New Roman" w:cs="Times New Roman"/>
          <w:sz w:val="24"/>
          <w:szCs w:val="24"/>
        </w:rPr>
        <w:t>í</w:t>
      </w:r>
      <w:r w:rsidRPr="0090309B">
        <w:rPr>
          <w:rFonts w:ascii="Times New Roman" w:hAnsi="Times New Roman" w:cs="Times New Roman"/>
          <w:sz w:val="24"/>
          <w:szCs w:val="24"/>
        </w:rPr>
        <w:t xml:space="preserve">rta le először a betegség tüneteit.)  A felismert és diagnosztizált demenciák kb. kétharmada ebben a formában jelenik meg. És miért is tünetegyüttes? Mert 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 xml:space="preserve">nem csupán memória és gondolkodási problémák merülnek fel, hanem a személyiség </w:t>
      </w:r>
      <w:r w:rsidRPr="00632664">
        <w:rPr>
          <w:rFonts w:ascii="Times New Roman" w:hAnsi="Times New Roman" w:cs="Times New Roman"/>
          <w:b/>
          <w:sz w:val="24"/>
          <w:szCs w:val="24"/>
        </w:rPr>
        <w:t xml:space="preserve">változik 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>és épül le</w:t>
      </w:r>
      <w:r w:rsidRPr="0090309B">
        <w:rPr>
          <w:rFonts w:ascii="Times New Roman" w:hAnsi="Times New Roman" w:cs="Times New Roman"/>
          <w:sz w:val="24"/>
          <w:szCs w:val="24"/>
        </w:rPr>
        <w:t xml:space="preserve">. 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>Életünk szociális keresztmetszetei eltűnnek</w:t>
      </w:r>
      <w:r w:rsidRPr="0090309B">
        <w:rPr>
          <w:rFonts w:ascii="Times New Roman" w:hAnsi="Times New Roman" w:cs="Times New Roman"/>
          <w:sz w:val="24"/>
          <w:szCs w:val="24"/>
        </w:rPr>
        <w:t>. A kapaszkodókat leszerelik, és az egyéni életvitel korlátjai megjelennek. Súlyos akadályként tornyosulva az érin</w:t>
      </w:r>
      <w:r w:rsidR="00996B7C">
        <w:rPr>
          <w:rFonts w:ascii="Times New Roman" w:hAnsi="Times New Roman" w:cs="Times New Roman"/>
          <w:sz w:val="24"/>
          <w:szCs w:val="24"/>
        </w:rPr>
        <w:t>t</w:t>
      </w:r>
      <w:r w:rsidRPr="0090309B">
        <w:rPr>
          <w:rFonts w:ascii="Times New Roman" w:hAnsi="Times New Roman" w:cs="Times New Roman"/>
          <w:sz w:val="24"/>
          <w:szCs w:val="24"/>
        </w:rPr>
        <w:t xml:space="preserve">ett és a hozzátartozók előtt egyaránt. Elérkezik az idő, hogy mások támogatása, gondozása nélkül a demenciával élő már a legelemibb szükségleteinek nagy részét sem tudja biztosítani önállóan, önmagára (és akár környezetére) nézve biztonságosan. Hogy kinél milyen lefolyása (melyik terület változik gyorsabban) alakul ki a tüneteknek, az nagyon egyéni is lehet. </w:t>
      </w:r>
    </w:p>
    <w:p w14:paraId="7D081B08" w14:textId="7ED984DB" w:rsidR="00E0405A" w:rsidRPr="00FF015F" w:rsidRDefault="00E0405A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F015F">
        <w:rPr>
          <w:rFonts w:ascii="Times New Roman" w:hAnsi="Times New Roman" w:cs="Times New Roman"/>
          <w:b/>
          <w:bCs/>
          <w:smallCaps/>
          <w:sz w:val="24"/>
          <w:szCs w:val="24"/>
        </w:rPr>
        <w:t>Vízkék szomorúság - a meg nem főtt lecsó</w:t>
      </w:r>
    </w:p>
    <w:p w14:paraId="68C7425E" w14:textId="0BF2FB5C" w:rsidR="00D03884" w:rsidRPr="00E0405A" w:rsidRDefault="00D03884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 xml:space="preserve">Egy középkorú hölgy mesélte el egyszer, szeretett, kedves, magas intellektusú, kitűnő háziasszonyként ismert édesanyjának a történetét. Hozzájuk gyorsan, váratlanul kopogott be a demencia egy </w:t>
      </w:r>
      <w:r w:rsidR="00E0405A">
        <w:rPr>
          <w:rFonts w:ascii="Times New Roman" w:hAnsi="Times New Roman" w:cs="Times New Roman"/>
          <w:sz w:val="24"/>
          <w:szCs w:val="24"/>
        </w:rPr>
        <w:t>petúniaillatú</w:t>
      </w:r>
      <w:r w:rsidRPr="0090309B">
        <w:rPr>
          <w:rFonts w:ascii="Times New Roman" w:hAnsi="Times New Roman" w:cs="Times New Roman"/>
          <w:sz w:val="24"/>
          <w:szCs w:val="24"/>
        </w:rPr>
        <w:t xml:space="preserve"> nyári napon, amikor vendégeket vártak. A lány a kerti parti kezdete </w:t>
      </w:r>
      <w:r w:rsidRPr="0090309B">
        <w:rPr>
          <w:rFonts w:ascii="Times New Roman" w:hAnsi="Times New Roman" w:cs="Times New Roman"/>
          <w:sz w:val="24"/>
          <w:szCs w:val="24"/>
        </w:rPr>
        <w:lastRenderedPageBreak/>
        <w:t xml:space="preserve">előtt vette észre, hogy máskor sürgő-forgó édesanyja nem készült semmivel. Amikor megkérte rá, hogy gyorsan, legalább egy lecsót dobjon össze a vendégeknek, akkor nagy, vízkék szemeit kikerekítve ránézett a lányára és azt kérdezte: </w:t>
      </w:r>
      <w:r w:rsidRPr="00E040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Lecsót? Az meg mi? Hogyan kell csinálni?</w:t>
      </w:r>
      <w:r w:rsidRPr="00E04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49ECE9" w14:textId="28E4A75D" w:rsidR="00D03884" w:rsidRDefault="00D03884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 xml:space="preserve">A kérdés humoros válasznak tűnt, </w:t>
      </w:r>
      <w:r w:rsidR="00996B7C" w:rsidRPr="005D31FF">
        <w:rPr>
          <w:rFonts w:ascii="Times New Roman" w:hAnsi="Times New Roman" w:cs="Times New Roman"/>
          <w:sz w:val="24"/>
          <w:szCs w:val="24"/>
        </w:rPr>
        <w:t>- pedig nagyon komoly volt,- és</w:t>
      </w:r>
      <w:r w:rsidRPr="005D31FF">
        <w:rPr>
          <w:rFonts w:ascii="Times New Roman" w:hAnsi="Times New Roman" w:cs="Times New Roman"/>
          <w:sz w:val="24"/>
          <w:szCs w:val="24"/>
        </w:rPr>
        <w:t xml:space="preserve"> </w:t>
      </w:r>
      <w:r w:rsidRPr="0090309B">
        <w:rPr>
          <w:rFonts w:ascii="Times New Roman" w:hAnsi="Times New Roman" w:cs="Times New Roman"/>
          <w:sz w:val="24"/>
          <w:szCs w:val="24"/>
        </w:rPr>
        <w:t xml:space="preserve">perceken belül sötét és nyomasztó jövőképpé vált ott </w:t>
      </w:r>
      <w:r w:rsidR="00E0405A">
        <w:rPr>
          <w:rFonts w:ascii="Times New Roman" w:hAnsi="Times New Roman" w:cs="Times New Roman"/>
          <w:sz w:val="24"/>
          <w:szCs w:val="24"/>
        </w:rPr>
        <w:t>az eprekkel pettyezett</w:t>
      </w:r>
      <w:r w:rsidRPr="0090309B">
        <w:rPr>
          <w:rFonts w:ascii="Times New Roman" w:hAnsi="Times New Roman" w:cs="Times New Roman"/>
          <w:sz w:val="24"/>
          <w:szCs w:val="24"/>
        </w:rPr>
        <w:t xml:space="preserve">, vidám, nyári kertben. </w:t>
      </w:r>
      <w:r w:rsidRPr="00E0405A">
        <w:rPr>
          <w:rFonts w:ascii="Times New Roman" w:hAnsi="Times New Roman" w:cs="Times New Roman"/>
          <w:b/>
          <w:bCs/>
          <w:sz w:val="24"/>
          <w:szCs w:val="24"/>
        </w:rPr>
        <w:t>Valaki/valami örökre elveszett. Egy csodás, életvidám, önálló anyuka, egy egyszerű, de boldog családi élet….</w:t>
      </w:r>
    </w:p>
    <w:p w14:paraId="52F34C04" w14:textId="0A8E6312" w:rsidR="00E0405A" w:rsidRPr="00FF015F" w:rsidRDefault="00E0405A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F015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Van, de már nincs is – a fény </w:t>
      </w:r>
      <w:r w:rsidR="007C059B" w:rsidRPr="00FF015F">
        <w:rPr>
          <w:rFonts w:ascii="Times New Roman" w:hAnsi="Times New Roman" w:cs="Times New Roman"/>
          <w:b/>
          <w:bCs/>
          <w:smallCaps/>
          <w:sz w:val="24"/>
          <w:szCs w:val="24"/>
        </w:rPr>
        <w:t>kialszik</w:t>
      </w:r>
    </w:p>
    <w:p w14:paraId="12127B8B" w14:textId="3F6E072C" w:rsidR="00D03884" w:rsidRPr="0090309B" w:rsidRDefault="00D03884" w:rsidP="00B82102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>Általánosságban elmondható, hogy az enyhe fázist követően a közép, középsúlyos fázis jelenti a drámai időszakot, ami akár rohamos állapotromlással is járhat</w:t>
      </w:r>
      <w:r w:rsidR="00FA6172" w:rsidRPr="0090309B">
        <w:rPr>
          <w:rFonts w:ascii="Times New Roman" w:hAnsi="Times New Roman" w:cs="Times New Roman"/>
          <w:sz w:val="24"/>
          <w:szCs w:val="24"/>
        </w:rPr>
        <w:t>.</w:t>
      </w:r>
      <w:r w:rsidRPr="0090309B">
        <w:rPr>
          <w:rFonts w:ascii="Times New Roman" w:hAnsi="Times New Roman" w:cs="Times New Roman"/>
          <w:sz w:val="24"/>
          <w:szCs w:val="24"/>
        </w:rPr>
        <w:t xml:space="preserve"> És ez a legfájdalmasabb. </w:t>
      </w:r>
      <w:r w:rsidRPr="00903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hozzátartozó még életében elveszti azt, akit szeretett</w:t>
      </w:r>
      <w:r w:rsidRPr="0090309B">
        <w:rPr>
          <w:rFonts w:ascii="Times New Roman" w:hAnsi="Times New Roman" w:cs="Times New Roman"/>
          <w:i/>
          <w:iCs/>
          <w:sz w:val="24"/>
          <w:szCs w:val="24"/>
        </w:rPr>
        <w:t xml:space="preserve">, aki neki korábban lehet, hogy az élete volt. Elveszíti, </w:t>
      </w:r>
      <w:r w:rsidRPr="00903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mert a szeretett társ, szülő, rokon idegenné válik</w:t>
      </w:r>
      <w:r w:rsidRPr="009030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3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Más személyiséggel</w:t>
      </w:r>
      <w:r w:rsidRPr="0090309B">
        <w:rPr>
          <w:rFonts w:ascii="Times New Roman" w:hAnsi="Times New Roman" w:cs="Times New Roman"/>
          <w:i/>
          <w:iCs/>
          <w:sz w:val="24"/>
          <w:szCs w:val="24"/>
        </w:rPr>
        <w:t xml:space="preserve">, más érzelmi megnyilvánulásokkal, más szükségletekkel éli az életét, melyben sok-sok közös szál, a közös történések, élmények egy (nagy) része elveszik. A közösből többnyire már csak a régmúltba nyúló </w:t>
      </w:r>
      <w:r w:rsidRPr="00903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emlékszigetek</w:t>
      </w:r>
      <w:r w:rsidRPr="0090309B">
        <w:rPr>
          <w:rFonts w:ascii="Times New Roman" w:hAnsi="Times New Roman" w:cs="Times New Roman"/>
          <w:i/>
          <w:iCs/>
          <w:sz w:val="24"/>
          <w:szCs w:val="24"/>
        </w:rPr>
        <w:t xml:space="preserve"> maradnak. Ha maradnak.  </w:t>
      </w:r>
    </w:p>
    <w:p w14:paraId="6A1A2F41" w14:textId="7BFB3D6F" w:rsidR="00D03884" w:rsidRDefault="00D03884" w:rsidP="00B8210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309B">
        <w:rPr>
          <w:rFonts w:ascii="Times New Roman" w:hAnsi="Times New Roman" w:cs="Times New Roman"/>
          <w:i/>
          <w:iCs/>
          <w:sz w:val="24"/>
          <w:szCs w:val="24"/>
        </w:rPr>
        <w:t>Hogy mi történik</w:t>
      </w:r>
      <w:r w:rsidR="00996B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0309B">
        <w:rPr>
          <w:rFonts w:ascii="Times New Roman" w:hAnsi="Times New Roman" w:cs="Times New Roman"/>
          <w:i/>
          <w:iCs/>
          <w:sz w:val="24"/>
          <w:szCs w:val="24"/>
        </w:rPr>
        <w:t xml:space="preserve"> nem tudjuk, de a demens személy nem ismer fel minket, gyakran összekever mással, másnak hisz bennünket, miközben rólunk beszél. Ezt gyakran hallucinációk is kísérhetik, amitől a családtagok is megijedhetnek</w:t>
      </w:r>
      <w:r w:rsidR="00996B7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0309B">
        <w:rPr>
          <w:rFonts w:ascii="Times New Roman" w:hAnsi="Times New Roman" w:cs="Times New Roman"/>
          <w:i/>
          <w:iCs/>
          <w:sz w:val="24"/>
          <w:szCs w:val="24"/>
        </w:rPr>
        <w:t xml:space="preserve">A vége az, hogy teljesen elveszítjük szerettünket, aki már egyáltalán nem ismer meg minket. Hozzátartozóként ezt történést éljük meg a legnehezebben. Meg azt, hogy rokonunk </w:t>
      </w:r>
      <w:r w:rsidRPr="009030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„kifordul magából”, elveszíti a „fényét”, a lelkét. </w:t>
      </w:r>
    </w:p>
    <w:p w14:paraId="7481D0FC" w14:textId="136B32A7" w:rsidR="00E0405A" w:rsidRPr="00FF015F" w:rsidRDefault="00E0405A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F015F">
        <w:rPr>
          <w:rFonts w:ascii="Times New Roman" w:hAnsi="Times New Roman" w:cs="Times New Roman"/>
          <w:b/>
          <w:bCs/>
          <w:smallCaps/>
          <w:sz w:val="24"/>
          <w:szCs w:val="24"/>
        </w:rPr>
        <w:t>Hozzá tartozás - felőrlődés</w:t>
      </w:r>
    </w:p>
    <w:p w14:paraId="0993AD74" w14:textId="77777777" w:rsidR="00D03884" w:rsidRPr="00D524D1" w:rsidRDefault="00D03884" w:rsidP="00B8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D1">
        <w:rPr>
          <w:rFonts w:ascii="Times New Roman" w:hAnsi="Times New Roman" w:cs="Times New Roman"/>
          <w:sz w:val="24"/>
          <w:szCs w:val="24"/>
        </w:rPr>
        <w:t>Demenciával élő embert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 xml:space="preserve"> 24 órában gondozni, vele élni </w:t>
      </w:r>
      <w:r w:rsidRPr="00D524D1">
        <w:rPr>
          <w:rFonts w:ascii="Times New Roman" w:hAnsi="Times New Roman" w:cs="Times New Roman"/>
          <w:sz w:val="24"/>
          <w:szCs w:val="24"/>
        </w:rPr>
        <w:t>olyannyira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 xml:space="preserve"> kimerítő fizikális, mentális, pszichés értelemben</w:t>
      </w:r>
      <w:r w:rsidRPr="00D524D1">
        <w:rPr>
          <w:rFonts w:ascii="Times New Roman" w:hAnsi="Times New Roman" w:cs="Times New Roman"/>
          <w:sz w:val="24"/>
          <w:szCs w:val="24"/>
        </w:rPr>
        <w:t xml:space="preserve">, hogy a hozzátartozók sokszor úgy érzik, hogy elvesztik az irányítást saját életük felett. Reménytelenség, elveszettség érzése lesz úrrá rajtuk. Gyakran a harag és a lelki furdalás felváltva kíséri az amúgy is nehéz mindennapokat. </w:t>
      </w:r>
    </w:p>
    <w:p w14:paraId="769093BE" w14:textId="77777777" w:rsidR="007868C6" w:rsidRDefault="00D03884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>Amikor pedig egy demens hozzátartozót elveszítünk, a gyász mellett a legtöbbször a megkönnyebbülés is jelen van.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309B">
        <w:rPr>
          <w:rFonts w:ascii="Times New Roman" w:hAnsi="Times New Roman" w:cs="Times New Roman"/>
          <w:sz w:val="24"/>
          <w:szCs w:val="24"/>
        </w:rPr>
        <w:t xml:space="preserve">Ezt 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>a megkönnyebbülés</w:t>
      </w:r>
      <w:r w:rsidR="004F122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 xml:space="preserve"> azonban szégyen is kíséri. </w:t>
      </w:r>
      <w:r w:rsidRPr="0090309B">
        <w:rPr>
          <w:rFonts w:ascii="Times New Roman" w:hAnsi="Times New Roman" w:cs="Times New Roman"/>
          <w:sz w:val="24"/>
          <w:szCs w:val="24"/>
        </w:rPr>
        <w:t xml:space="preserve">Amiatt, </w:t>
      </w:r>
      <w:r w:rsidR="00B618F0">
        <w:rPr>
          <w:rFonts w:ascii="Times New Roman" w:hAnsi="Times New Roman" w:cs="Times New Roman"/>
          <w:sz w:val="24"/>
          <w:szCs w:val="24"/>
        </w:rPr>
        <w:t>hogy miért lélegzünk fel, és</w:t>
      </w:r>
      <w:r w:rsidR="005F1A3E">
        <w:rPr>
          <w:rFonts w:ascii="Times New Roman" w:hAnsi="Times New Roman" w:cs="Times New Roman"/>
          <w:sz w:val="24"/>
          <w:szCs w:val="24"/>
        </w:rPr>
        <w:t>,</w:t>
      </w:r>
      <w:r w:rsidR="00B618F0">
        <w:rPr>
          <w:rFonts w:ascii="Times New Roman" w:hAnsi="Times New Roman" w:cs="Times New Roman"/>
          <w:sz w:val="24"/>
          <w:szCs w:val="24"/>
        </w:rPr>
        <w:t xml:space="preserve"> </w:t>
      </w:r>
      <w:r w:rsidRPr="0090309B">
        <w:rPr>
          <w:rFonts w:ascii="Times New Roman" w:hAnsi="Times New Roman" w:cs="Times New Roman"/>
          <w:sz w:val="24"/>
          <w:szCs w:val="24"/>
        </w:rPr>
        <w:t xml:space="preserve">hogy </w:t>
      </w:r>
      <w:r w:rsidR="00B618F0">
        <w:rPr>
          <w:rFonts w:ascii="Times New Roman" w:hAnsi="Times New Roman" w:cs="Times New Roman"/>
          <w:sz w:val="24"/>
          <w:szCs w:val="24"/>
        </w:rPr>
        <w:t xml:space="preserve">vajon 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>megadtunk, megtettünk, jól tettünk-e meg mindent</w:t>
      </w:r>
      <w:r w:rsidRPr="0090309B">
        <w:rPr>
          <w:rFonts w:ascii="Times New Roman" w:hAnsi="Times New Roman" w:cs="Times New Roman"/>
          <w:sz w:val="24"/>
          <w:szCs w:val="24"/>
        </w:rPr>
        <w:t xml:space="preserve">, abban a helyzetben, ahol 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>hozzátartozóként</w:t>
      </w:r>
      <w:r w:rsidRPr="0090309B">
        <w:rPr>
          <w:rFonts w:ascii="Times New Roman" w:hAnsi="Times New Roman" w:cs="Times New Roman"/>
          <w:sz w:val="24"/>
          <w:szCs w:val="24"/>
        </w:rPr>
        <w:t xml:space="preserve"> 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>gyakran mi magunk is felőrlődtünk, megbetegedtünk.</w:t>
      </w:r>
      <w:r w:rsidR="005F1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A3E" w:rsidRPr="005D31FF">
        <w:rPr>
          <w:rFonts w:ascii="Times New Roman" w:hAnsi="Times New Roman" w:cs="Times New Roman"/>
          <w:b/>
          <w:bCs/>
          <w:sz w:val="24"/>
          <w:szCs w:val="24"/>
        </w:rPr>
        <w:t>Saját mentális egészségünk érdekében,</w:t>
      </w:r>
      <w:r w:rsidR="005D3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A3E" w:rsidRPr="005D31FF">
        <w:rPr>
          <w:rFonts w:ascii="Times New Roman" w:hAnsi="Times New Roman" w:cs="Times New Roman"/>
          <w:b/>
          <w:bCs/>
          <w:sz w:val="24"/>
          <w:szCs w:val="24"/>
        </w:rPr>
        <w:t>- ha a feltett kérdésre a válasz igen,- akkor a bűntudatot el kell engednünk</w:t>
      </w:r>
      <w:r w:rsidR="005D31FF" w:rsidRPr="005D31FF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1CF71D0D" w14:textId="6F3F9DAB" w:rsidR="00E0405A" w:rsidRPr="00FF015F" w:rsidRDefault="00E0405A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F015F">
        <w:rPr>
          <w:rFonts w:ascii="Times New Roman" w:hAnsi="Times New Roman" w:cs="Times New Roman"/>
          <w:b/>
          <w:bCs/>
          <w:smallCaps/>
          <w:sz w:val="24"/>
          <w:szCs w:val="24"/>
        </w:rPr>
        <w:t>Közösségi kihívás</w:t>
      </w:r>
    </w:p>
    <w:p w14:paraId="0B299195" w14:textId="0181E6CA" w:rsidR="00D03884" w:rsidRPr="00200932" w:rsidRDefault="00D03884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 xml:space="preserve">Amiben </w:t>
      </w:r>
      <w:r w:rsidR="00200932">
        <w:rPr>
          <w:rFonts w:ascii="Times New Roman" w:hAnsi="Times New Roman" w:cs="Times New Roman"/>
          <w:sz w:val="24"/>
          <w:szCs w:val="24"/>
        </w:rPr>
        <w:t xml:space="preserve">Magyarországon 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 xml:space="preserve">lemaradásunk </w:t>
      </w:r>
      <w:r w:rsidR="00200932">
        <w:rPr>
          <w:rFonts w:ascii="Times New Roman" w:hAnsi="Times New Roman" w:cs="Times New Roman"/>
          <w:b/>
          <w:bCs/>
          <w:sz w:val="24"/>
          <w:szCs w:val="24"/>
        </w:rPr>
        <w:t xml:space="preserve">lehet, a 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>hely</w:t>
      </w:r>
      <w:r w:rsidR="0020093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>, szűkebb környezetünkben</w:t>
      </w:r>
      <w:r w:rsidR="00200932">
        <w:rPr>
          <w:rFonts w:ascii="Times New Roman" w:hAnsi="Times New Roman" w:cs="Times New Roman"/>
          <w:b/>
          <w:bCs/>
          <w:sz w:val="24"/>
          <w:szCs w:val="24"/>
        </w:rPr>
        <w:t xml:space="preserve"> elérhető ellátórendszer sűrítése</w:t>
      </w:r>
      <w:r w:rsidRPr="0090309B">
        <w:rPr>
          <w:rFonts w:ascii="Times New Roman" w:hAnsi="Times New Roman" w:cs="Times New Roman"/>
          <w:sz w:val="24"/>
          <w:szCs w:val="24"/>
        </w:rPr>
        <w:t xml:space="preserve">, az olyan ellátások elérésének biztosítása, amelyek a demenciával járó terheket csökkentik. 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 xml:space="preserve">A speciális, demens személyeket támogató nappali ellátás </w:t>
      </w:r>
      <w:r w:rsidRPr="0090309B">
        <w:rPr>
          <w:rFonts w:ascii="Times New Roman" w:hAnsi="Times New Roman" w:cs="Times New Roman"/>
          <w:sz w:val="24"/>
          <w:szCs w:val="24"/>
        </w:rPr>
        <w:t>az érinett személyek és családjaik részére nyújt kielégítő ellátást.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 xml:space="preserve"> Egyrészt garantálja a demens személyek biztonságos nappali létét, másrészt a hozzátartozó részére is megnyugtató és tehermentesítő lehetőséget (ezáltal a munkavilágában való teljes helytállást is) biztosít. </w:t>
      </w:r>
    </w:p>
    <w:p w14:paraId="383E891D" w14:textId="6FB3FA0B" w:rsidR="0090309B" w:rsidRDefault="00D03884" w:rsidP="00B8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lastRenderedPageBreak/>
        <w:t xml:space="preserve">Az idősödő társadalom képe már önmagában is előrevetíti a gondozási krízis lehetőségét, amely ellen nem lehet elég korán stratégiai döntéseket hozni. Az emberi méltóság megőrzése, szeretett édesanyánk, édesapánk, rokonunk hozzá s hozzánk méltó kísérése, segítése nagy kihívás. A család és a szociális ellátórendszer közös kihívása. Szintén hatalmas feladat a hozzátartozók lelki támogatása, erősítése. </w:t>
      </w:r>
      <w:r w:rsidR="00200932">
        <w:rPr>
          <w:rFonts w:ascii="Times New Roman" w:hAnsi="Times New Roman" w:cs="Times New Roman"/>
          <w:sz w:val="24"/>
          <w:szCs w:val="24"/>
        </w:rPr>
        <w:t xml:space="preserve">A demens személyeket ellátó intézmények szinte kötelező, </w:t>
      </w:r>
      <w:r w:rsidR="00200932" w:rsidRPr="0020093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00932">
        <w:rPr>
          <w:rFonts w:ascii="Times New Roman" w:hAnsi="Times New Roman" w:cs="Times New Roman"/>
          <w:b/>
          <w:bCs/>
          <w:sz w:val="24"/>
          <w:szCs w:val="24"/>
        </w:rPr>
        <w:t>ísérő szolgáltatásként</w:t>
      </w:r>
      <w:r w:rsidRPr="0090309B">
        <w:rPr>
          <w:rFonts w:ascii="Times New Roman" w:hAnsi="Times New Roman" w:cs="Times New Roman"/>
          <w:sz w:val="24"/>
          <w:szCs w:val="24"/>
        </w:rPr>
        <w:t xml:space="preserve"> pedig </w:t>
      </w:r>
      <w:r w:rsidR="00200932">
        <w:rPr>
          <w:rFonts w:ascii="Times New Roman" w:hAnsi="Times New Roman" w:cs="Times New Roman"/>
          <w:sz w:val="24"/>
          <w:szCs w:val="24"/>
        </w:rPr>
        <w:t xml:space="preserve">minél több helyen létre kell hívni </w:t>
      </w:r>
      <w:r w:rsidRPr="005D31FF">
        <w:rPr>
          <w:rFonts w:ascii="Times New Roman" w:hAnsi="Times New Roman" w:cs="Times New Roman"/>
          <w:b/>
          <w:bCs/>
          <w:sz w:val="24"/>
          <w:szCs w:val="24"/>
        </w:rPr>
        <w:t xml:space="preserve">a hozzátartozói segítő csoportokat, </w:t>
      </w:r>
      <w:r w:rsidR="00200932" w:rsidRPr="00200932">
        <w:rPr>
          <w:rFonts w:ascii="Times New Roman" w:hAnsi="Times New Roman" w:cs="Times New Roman"/>
          <w:sz w:val="24"/>
          <w:szCs w:val="24"/>
        </w:rPr>
        <w:t>valamint a</w:t>
      </w:r>
      <w:r w:rsidR="00200932">
        <w:rPr>
          <w:rFonts w:ascii="Times New Roman" w:hAnsi="Times New Roman" w:cs="Times New Roman"/>
          <w:b/>
          <w:bCs/>
          <w:sz w:val="24"/>
          <w:szCs w:val="24"/>
        </w:rPr>
        <w:t xml:space="preserve"> demencia tanácsadást </w:t>
      </w:r>
      <w:r w:rsidR="00200932" w:rsidRPr="00200932">
        <w:rPr>
          <w:rFonts w:ascii="Times New Roman" w:hAnsi="Times New Roman" w:cs="Times New Roman"/>
          <w:sz w:val="24"/>
          <w:szCs w:val="24"/>
        </w:rPr>
        <w:t>biztosító</w:t>
      </w:r>
      <w:r w:rsidR="00200932">
        <w:rPr>
          <w:rFonts w:ascii="Times New Roman" w:hAnsi="Times New Roman" w:cs="Times New Roman"/>
          <w:b/>
          <w:bCs/>
          <w:sz w:val="24"/>
          <w:szCs w:val="24"/>
        </w:rPr>
        <w:t xml:space="preserve"> Demencia </w:t>
      </w:r>
      <w:r w:rsidR="009735A6">
        <w:rPr>
          <w:rFonts w:ascii="Times New Roman" w:hAnsi="Times New Roman" w:cs="Times New Roman"/>
          <w:b/>
          <w:bCs/>
          <w:sz w:val="24"/>
          <w:szCs w:val="24"/>
        </w:rPr>
        <w:t>tanácsadó-</w:t>
      </w:r>
      <w:r w:rsidR="00200932">
        <w:rPr>
          <w:rFonts w:ascii="Times New Roman" w:hAnsi="Times New Roman" w:cs="Times New Roman"/>
          <w:b/>
          <w:bCs/>
          <w:sz w:val="24"/>
          <w:szCs w:val="24"/>
        </w:rPr>
        <w:t xml:space="preserve">pontokat </w:t>
      </w:r>
      <w:r w:rsidR="00200932" w:rsidRPr="00200932">
        <w:rPr>
          <w:rFonts w:ascii="Times New Roman" w:hAnsi="Times New Roman" w:cs="Times New Roman"/>
          <w:sz w:val="24"/>
          <w:szCs w:val="24"/>
        </w:rPr>
        <w:t>(ezek pilot programjai már futnak</w:t>
      </w:r>
      <w:r w:rsidR="00200932" w:rsidRPr="009735A6">
        <w:rPr>
          <w:rFonts w:ascii="Times New Roman" w:hAnsi="Times New Roman" w:cs="Times New Roman"/>
          <w:sz w:val="24"/>
          <w:szCs w:val="24"/>
        </w:rPr>
        <w:t xml:space="preserve">) </w:t>
      </w:r>
      <w:r w:rsidR="009735A6" w:rsidRPr="009735A6">
        <w:rPr>
          <w:rFonts w:ascii="Times New Roman" w:hAnsi="Times New Roman" w:cs="Times New Roman"/>
          <w:sz w:val="24"/>
          <w:szCs w:val="24"/>
        </w:rPr>
        <w:t xml:space="preserve">amelyek </w:t>
      </w:r>
      <w:r w:rsidRPr="009735A6">
        <w:rPr>
          <w:rFonts w:ascii="Times New Roman" w:hAnsi="Times New Roman" w:cs="Times New Roman"/>
          <w:sz w:val="24"/>
          <w:szCs w:val="24"/>
        </w:rPr>
        <w:t>egyéni</w:t>
      </w:r>
      <w:r w:rsidR="009735A6" w:rsidRPr="009735A6">
        <w:rPr>
          <w:rFonts w:ascii="Times New Roman" w:hAnsi="Times New Roman" w:cs="Times New Roman"/>
          <w:sz w:val="24"/>
          <w:szCs w:val="24"/>
        </w:rPr>
        <w:t>, családi</w:t>
      </w:r>
      <w:r w:rsidRPr="009735A6">
        <w:rPr>
          <w:rFonts w:ascii="Times New Roman" w:hAnsi="Times New Roman" w:cs="Times New Roman"/>
          <w:sz w:val="24"/>
          <w:szCs w:val="24"/>
        </w:rPr>
        <w:t xml:space="preserve"> konzultációs tanácsadást</w:t>
      </w:r>
      <w:r w:rsidRPr="0090309B">
        <w:rPr>
          <w:rFonts w:ascii="Times New Roman" w:hAnsi="Times New Roman" w:cs="Times New Roman"/>
          <w:sz w:val="24"/>
          <w:szCs w:val="24"/>
        </w:rPr>
        <w:t xml:space="preserve"> </w:t>
      </w:r>
      <w:r w:rsidR="009735A6">
        <w:rPr>
          <w:rFonts w:ascii="Times New Roman" w:hAnsi="Times New Roman" w:cs="Times New Roman"/>
          <w:sz w:val="24"/>
          <w:szCs w:val="24"/>
        </w:rPr>
        <w:t xml:space="preserve">biztosítanak </w:t>
      </w:r>
      <w:r w:rsidRPr="0090309B">
        <w:rPr>
          <w:rFonts w:ascii="Times New Roman" w:hAnsi="Times New Roman" w:cs="Times New Roman"/>
          <w:sz w:val="24"/>
          <w:szCs w:val="24"/>
        </w:rPr>
        <w:t xml:space="preserve">humánusan, hozzáértő szakemberekkel. </w:t>
      </w:r>
    </w:p>
    <w:p w14:paraId="363B9173" w14:textId="7D5D0D81" w:rsidR="00E0405A" w:rsidRPr="00FF015F" w:rsidRDefault="00E0405A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F015F">
        <w:rPr>
          <w:rFonts w:ascii="Times New Roman" w:hAnsi="Times New Roman" w:cs="Times New Roman"/>
          <w:b/>
          <w:bCs/>
          <w:smallCaps/>
          <w:sz w:val="24"/>
          <w:szCs w:val="24"/>
        </w:rPr>
        <w:t>Valami megmarad</w:t>
      </w:r>
    </w:p>
    <w:p w14:paraId="12BABCF7" w14:textId="20F01AA9" w:rsidR="00E0405A" w:rsidRPr="00E0405A" w:rsidRDefault="00E0405A" w:rsidP="00B8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5A">
        <w:rPr>
          <w:rFonts w:ascii="Times New Roman" w:hAnsi="Times New Roman" w:cs="Times New Roman"/>
          <w:sz w:val="24"/>
          <w:szCs w:val="24"/>
        </w:rPr>
        <w:t xml:space="preserve">Az ember életét az érzékszervek által történő befogadás építi fel és tartja fenn. Különös, de a demens életút végén is megmarad, fellelhető valami ebből a világhoz való kötődésünkből. </w:t>
      </w:r>
    </w:p>
    <w:p w14:paraId="0D62EC29" w14:textId="57779A89" w:rsidR="00D03884" w:rsidRPr="0090309B" w:rsidRDefault="00D03884" w:rsidP="00B8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09B">
        <w:rPr>
          <w:rFonts w:ascii="Times New Roman" w:hAnsi="Times New Roman" w:cs="Times New Roman"/>
          <w:sz w:val="24"/>
          <w:szCs w:val="24"/>
        </w:rPr>
        <w:t>Margit néni</w:t>
      </w:r>
      <w:r w:rsidR="00512C2F">
        <w:rPr>
          <w:rFonts w:ascii="Times New Roman" w:hAnsi="Times New Roman" w:cs="Times New Roman"/>
          <w:sz w:val="24"/>
          <w:szCs w:val="24"/>
        </w:rPr>
        <w:t xml:space="preserve"> </w:t>
      </w:r>
      <w:r w:rsidRPr="0090309B">
        <w:rPr>
          <w:rFonts w:ascii="Times New Roman" w:hAnsi="Times New Roman" w:cs="Times New Roman"/>
          <w:sz w:val="24"/>
          <w:szCs w:val="24"/>
        </w:rPr>
        <w:t xml:space="preserve">novemberben ment el. Halála előtt két hetet sem volt kórházban, de be kellett vinni, mert otthonában már nem lehetett ápolni. Neki közel két év volt ez a szomorú állapotú bolyongás a családjában. A kórházban és korábban otthon már senkit nem ismert meg, már kommunikálni sem tudott. Egy este a kezelőorvosa telefonált a családjának: </w:t>
      </w:r>
      <w:r w:rsidRPr="0090309B">
        <w:rPr>
          <w:rFonts w:ascii="Times New Roman" w:hAnsi="Times New Roman" w:cs="Times New Roman"/>
          <w:i/>
          <w:iCs/>
          <w:sz w:val="24"/>
          <w:szCs w:val="24"/>
        </w:rPr>
        <w:t>baj van, jöjjenek!</w:t>
      </w:r>
      <w:r w:rsidRPr="0090309B">
        <w:rPr>
          <w:rFonts w:ascii="Times New Roman" w:hAnsi="Times New Roman" w:cs="Times New Roman"/>
          <w:sz w:val="24"/>
          <w:szCs w:val="24"/>
        </w:rPr>
        <w:t xml:space="preserve"> Senki nem reménykedett, hogy még időben odaérnek</w:t>
      </w:r>
      <w:r w:rsidR="00512C2F">
        <w:rPr>
          <w:rFonts w:ascii="Times New Roman" w:hAnsi="Times New Roman" w:cs="Times New Roman"/>
          <w:sz w:val="24"/>
          <w:szCs w:val="24"/>
        </w:rPr>
        <w:t xml:space="preserve">, </w:t>
      </w:r>
      <w:r w:rsidRPr="0090309B">
        <w:rPr>
          <w:rFonts w:ascii="Times New Roman" w:hAnsi="Times New Roman" w:cs="Times New Roman"/>
          <w:sz w:val="24"/>
          <w:szCs w:val="24"/>
        </w:rPr>
        <w:t>és el tudnak tőle búcsúzni. De Ő, a lányát mégis megvárta. Mikor odaért, megfogta a kezét. Ránézett, megszorította, majd lassan, puhán elengedte….</w:t>
      </w:r>
    </w:p>
    <w:p w14:paraId="23C13DD8" w14:textId="56C77611" w:rsidR="00D03884" w:rsidRPr="00D524D1" w:rsidRDefault="005F1A3E" w:rsidP="00B821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D1">
        <w:rPr>
          <w:rFonts w:ascii="Times New Roman" w:hAnsi="Times New Roman" w:cs="Times New Roman"/>
          <w:sz w:val="24"/>
          <w:szCs w:val="24"/>
        </w:rPr>
        <w:t>A demenciával</w:t>
      </w:r>
      <w:r w:rsidR="00D03884" w:rsidRPr="00D524D1">
        <w:rPr>
          <w:rFonts w:ascii="Times New Roman" w:hAnsi="Times New Roman" w:cs="Times New Roman"/>
          <w:sz w:val="24"/>
          <w:szCs w:val="24"/>
        </w:rPr>
        <w:t xml:space="preserve"> és a </w:t>
      </w:r>
      <w:r w:rsidRPr="00D524D1">
        <w:rPr>
          <w:rFonts w:ascii="Times New Roman" w:hAnsi="Times New Roman" w:cs="Times New Roman"/>
          <w:sz w:val="24"/>
          <w:szCs w:val="24"/>
        </w:rPr>
        <w:t xml:space="preserve">hozzátartozók nehézségeivel, </w:t>
      </w:r>
      <w:r w:rsidR="00D03884" w:rsidRPr="00D524D1">
        <w:rPr>
          <w:rFonts w:ascii="Times New Roman" w:hAnsi="Times New Roman" w:cs="Times New Roman"/>
          <w:sz w:val="24"/>
          <w:szCs w:val="24"/>
        </w:rPr>
        <w:t>problémá</w:t>
      </w:r>
      <w:r w:rsidRPr="00D524D1">
        <w:rPr>
          <w:rFonts w:ascii="Times New Roman" w:hAnsi="Times New Roman" w:cs="Times New Roman"/>
          <w:sz w:val="24"/>
          <w:szCs w:val="24"/>
        </w:rPr>
        <w:t>i</w:t>
      </w:r>
      <w:r w:rsidR="00D03884" w:rsidRPr="00D524D1">
        <w:rPr>
          <w:rFonts w:ascii="Times New Roman" w:hAnsi="Times New Roman" w:cs="Times New Roman"/>
          <w:sz w:val="24"/>
          <w:szCs w:val="24"/>
        </w:rPr>
        <w:t xml:space="preserve">val élők megsegítése megkerülhetetlen kérdés. </w:t>
      </w:r>
    </w:p>
    <w:p w14:paraId="476E40CA" w14:textId="5E8FB79D" w:rsidR="00D03884" w:rsidRPr="0090309B" w:rsidRDefault="00D03884" w:rsidP="00B82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09B">
        <w:rPr>
          <w:rFonts w:ascii="Times New Roman" w:hAnsi="Times New Roman" w:cs="Times New Roman"/>
          <w:b/>
          <w:bCs/>
          <w:sz w:val="24"/>
          <w:szCs w:val="24"/>
        </w:rPr>
        <w:t xml:space="preserve">Mindenkit érinthet. Közösen és mindvégig úgy kell tennünk érte, hogy az </w:t>
      </w:r>
      <w:r w:rsidRPr="00B82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emberi méltóság tisztelete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 xml:space="preserve"> és a </w:t>
      </w:r>
      <w:r w:rsidRPr="00B82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humanizmus</w:t>
      </w:r>
      <w:r w:rsidRPr="0090309B">
        <w:rPr>
          <w:rFonts w:ascii="Times New Roman" w:hAnsi="Times New Roman" w:cs="Times New Roman"/>
          <w:b/>
          <w:bCs/>
          <w:sz w:val="24"/>
          <w:szCs w:val="24"/>
        </w:rPr>
        <w:t xml:space="preserve"> ezt a nehéz utat is végig kísérje!</w:t>
      </w:r>
    </w:p>
    <w:p w14:paraId="09B37D48" w14:textId="77777777" w:rsidR="007C059B" w:rsidRDefault="007C059B" w:rsidP="00B82102">
      <w:pPr>
        <w:jc w:val="both"/>
      </w:pPr>
    </w:p>
    <w:p w14:paraId="71C6B228" w14:textId="30ED7F8C" w:rsidR="008A4F2D" w:rsidRPr="002A2895" w:rsidRDefault="00620A51" w:rsidP="00B821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szerzők: </w:t>
      </w:r>
      <w:r w:rsidR="007C059B" w:rsidRPr="002A2895">
        <w:rPr>
          <w:rFonts w:ascii="Times New Roman" w:hAnsi="Times New Roman" w:cs="Times New Roman"/>
        </w:rPr>
        <w:t>Dr. Sajtos Ildikó és Báles János</w:t>
      </w:r>
      <w:r w:rsidR="007924D1" w:rsidRPr="002A2895">
        <w:rPr>
          <w:rFonts w:ascii="Times New Roman" w:hAnsi="Times New Roman" w:cs="Times New Roman"/>
        </w:rPr>
        <w:t xml:space="preserve"> </w:t>
      </w:r>
    </w:p>
    <w:sectPr w:rsidR="008A4F2D" w:rsidRPr="002A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84"/>
    <w:rsid w:val="00200932"/>
    <w:rsid w:val="0020390E"/>
    <w:rsid w:val="002A2895"/>
    <w:rsid w:val="00384401"/>
    <w:rsid w:val="00414F71"/>
    <w:rsid w:val="00487BE9"/>
    <w:rsid w:val="004F122F"/>
    <w:rsid w:val="004F41BA"/>
    <w:rsid w:val="00512C2F"/>
    <w:rsid w:val="0055496B"/>
    <w:rsid w:val="005B286D"/>
    <w:rsid w:val="005D31FF"/>
    <w:rsid w:val="005F1A3E"/>
    <w:rsid w:val="00620A51"/>
    <w:rsid w:val="00622D0B"/>
    <w:rsid w:val="00632664"/>
    <w:rsid w:val="006B036F"/>
    <w:rsid w:val="006D6EBE"/>
    <w:rsid w:val="007868C6"/>
    <w:rsid w:val="007924D1"/>
    <w:rsid w:val="007C059B"/>
    <w:rsid w:val="008142CF"/>
    <w:rsid w:val="0090309B"/>
    <w:rsid w:val="009735A6"/>
    <w:rsid w:val="00976E95"/>
    <w:rsid w:val="00996B7C"/>
    <w:rsid w:val="00B618F0"/>
    <w:rsid w:val="00B82102"/>
    <w:rsid w:val="00BB45B4"/>
    <w:rsid w:val="00D03884"/>
    <w:rsid w:val="00D524D1"/>
    <w:rsid w:val="00D55005"/>
    <w:rsid w:val="00E0405A"/>
    <w:rsid w:val="00E12D05"/>
    <w:rsid w:val="00EA7DD2"/>
    <w:rsid w:val="00ED3D54"/>
    <w:rsid w:val="00F12E20"/>
    <w:rsid w:val="00FA6172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B0FC"/>
  <w15:docId w15:val="{15CE3676-DED0-4794-9F35-36FB1AF0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38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 SZALAI</dc:creator>
  <cp:keywords/>
  <dc:description/>
  <cp:lastModifiedBy>NyDR - Színestér</cp:lastModifiedBy>
  <cp:revision>2</cp:revision>
  <dcterms:created xsi:type="dcterms:W3CDTF">2022-05-16T06:13:00Z</dcterms:created>
  <dcterms:modified xsi:type="dcterms:W3CDTF">2022-05-16T06:13:00Z</dcterms:modified>
</cp:coreProperties>
</file>